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p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E05F68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 xml:space="preserve"> городского поселения</w:t>
            </w:r>
          </w:p>
          <w:p w:rsidR="00804548" w:rsidRPr="00A65ECF" w:rsidRDefault="00E05F6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E962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</w:t>
            </w:r>
            <w:proofErr w:type="spellStart"/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электросетевого</w:t>
            </w:r>
            <w:proofErr w:type="spellEnd"/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хозяйства </w:t>
            </w:r>
            <w:r w:rsidR="00A82E18" w:rsidRPr="00A82E1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10 кВ участок от оп. №1 отпайки №6-8 от ВЛЗ 10 кВ №8 от ПС Краснослободск до ТП №410-0812/160 </w:t>
            </w:r>
            <w:proofErr w:type="spellStart"/>
            <w:r w:rsidR="00A82E18" w:rsidRPr="00A82E18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</w:p>
        </w:tc>
      </w:tr>
      <w:tr w:rsidR="0048623F" w:rsidRPr="00411E23" w:rsidTr="00FA2BB5">
        <w:trPr>
          <w:trHeight w:val="699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/>
            </w:tblPr>
            <w:tblGrid>
              <w:gridCol w:w="6118"/>
              <w:gridCol w:w="2557"/>
            </w:tblGrid>
            <w:tr w:rsidR="007810E4" w:rsidRPr="009B0878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A82E18" w:rsidRPr="006F2C38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5010" w:rsidRDefault="00A82E18" w:rsidP="001649EC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A82E1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Республика Мордовия, Краснослободский район,</w:t>
                  </w:r>
                </w:p>
                <w:p w:rsidR="00A82E18" w:rsidRPr="00A82E18" w:rsidRDefault="00A82E18" w:rsidP="001649EC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A82E1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г. Краснослободск, ул. Кирова, 76а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82E18" w:rsidRPr="00E05F68" w:rsidRDefault="00A82E18" w:rsidP="00E05F68">
                  <w:pPr>
                    <w:jc w:val="center"/>
                    <w:rPr>
                      <w:rFonts w:ascii="Times New Roman CYR" w:eastAsia="Calibri" w:hAnsi="Times New Roman CYR" w:cs="Times New Roman CYR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13:14:0101005</w:t>
                  </w:r>
                  <w:r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:252</w:t>
                  </w:r>
                </w:p>
              </w:tc>
            </w:tr>
            <w:tr w:rsidR="001649EC" w:rsidRPr="006F2C38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05010" w:rsidRDefault="00E05F68" w:rsidP="001649EC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Республика Мордовия, Краснослободский район, </w:t>
                  </w:r>
                </w:p>
                <w:p w:rsidR="001649EC" w:rsidRPr="00E05F68" w:rsidRDefault="00E05F68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г. Краснослободск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649EC" w:rsidRPr="00E05F68" w:rsidRDefault="00E05F68" w:rsidP="00E05F68">
                  <w:pPr>
                    <w:jc w:val="center"/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</w:pPr>
                  <w:r w:rsidRPr="00E05F68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13:14:0101005</w:t>
                  </w:r>
                </w:p>
              </w:tc>
            </w:tr>
          </w:tbl>
          <w:p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05010" w:rsidRPr="001824D0" w:rsidTr="00804548">
        <w:trPr>
          <w:trHeight w:val="2102"/>
        </w:trPr>
        <w:tc>
          <w:tcPr>
            <w:tcW w:w="568" w:type="dxa"/>
          </w:tcPr>
          <w:p w:rsidR="00A05010" w:rsidRPr="001824D0" w:rsidRDefault="00A05010" w:rsidP="00A0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A05010" w:rsidRPr="000721E9" w:rsidRDefault="00A05010" w:rsidP="00A050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:rsidR="00A05010" w:rsidRPr="000721E9" w:rsidRDefault="00A05010" w:rsidP="00A050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:rsidR="00A05010" w:rsidRPr="00F04760" w:rsidRDefault="00A05010" w:rsidP="00A05010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A05010" w:rsidRPr="00F04760" w:rsidRDefault="00A05010" w:rsidP="00A0501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Адрес:431260, Республика Мордовия, г. Краснослободск, ул. Интернациональная, д. 64</w:t>
            </w:r>
          </w:p>
          <w:p w:rsidR="00A05010" w:rsidRPr="00A05010" w:rsidRDefault="00A05010" w:rsidP="00A0501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A05010">
              <w:rPr>
                <w:rFonts w:ascii="Times New Roman" w:hAnsi="Times New Roman"/>
                <w:sz w:val="22"/>
                <w:szCs w:val="22"/>
              </w:rPr>
              <w:t>: 8(834-43)3-00-16</w:t>
            </w:r>
          </w:p>
          <w:p w:rsidR="00A05010" w:rsidRPr="00A05010" w:rsidRDefault="00A05010" w:rsidP="00A0501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adm</w:t>
            </w:r>
            <w:proofErr w:type="spellEnd"/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krasnosl</w:t>
            </w:r>
            <w:proofErr w:type="spellEnd"/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gorod</w:t>
            </w:r>
            <w:proofErr w:type="spellEnd"/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mordovia</w:t>
            </w:r>
            <w:proofErr w:type="spellEnd"/>
            <w:r w:rsidRPr="00A0501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047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05010" w:rsidRPr="005D7B20" w:rsidRDefault="00A05010" w:rsidP="00A0501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5010" w:rsidRPr="001824D0" w:rsidTr="006A181B">
        <w:tc>
          <w:tcPr>
            <w:tcW w:w="568" w:type="dxa"/>
          </w:tcPr>
          <w:p w:rsidR="00A05010" w:rsidRPr="00CD01F3" w:rsidRDefault="00A05010" w:rsidP="00A0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A05010" w:rsidRPr="000721E9" w:rsidRDefault="00A05010" w:rsidP="00A050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Краснослободского городского поселения </w:t>
            </w:r>
          </w:p>
          <w:p w:rsidR="00A05010" w:rsidRPr="000721E9" w:rsidRDefault="00A05010" w:rsidP="00A050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21E9">
              <w:rPr>
                <w:rFonts w:ascii="Times New Roman" w:hAnsi="Times New Roman"/>
                <w:b/>
                <w:sz w:val="22"/>
                <w:szCs w:val="22"/>
              </w:rPr>
              <w:t>Краснослободского муниципального района Республики Мордовия</w:t>
            </w:r>
          </w:p>
          <w:p w:rsidR="00A05010" w:rsidRPr="00F04760" w:rsidRDefault="00A05010" w:rsidP="00A0501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4760">
              <w:rPr>
                <w:rFonts w:ascii="Times New Roman" w:hAnsi="Times New Roman"/>
                <w:sz w:val="22"/>
                <w:szCs w:val="22"/>
              </w:rPr>
              <w:t>Адрес:431260, Республика Мордовия, г. Краснослободск, ул. Интернациональная, д. 64</w:t>
            </w:r>
          </w:p>
          <w:p w:rsidR="00A05010" w:rsidRPr="000721E9" w:rsidRDefault="00A05010" w:rsidP="00A05010">
            <w:pPr>
              <w:jc w:val="center"/>
              <w:rPr>
                <w:rFonts w:ascii="Times New Roman" w:hAnsi="Times New Roman"/>
              </w:rPr>
            </w:pPr>
            <w:r w:rsidRPr="000721E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A05010" w:rsidRPr="005D7B20" w:rsidRDefault="00A05010" w:rsidP="00A05010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5010" w:rsidRPr="001824D0" w:rsidTr="006A181B">
        <w:tc>
          <w:tcPr>
            <w:tcW w:w="568" w:type="dxa"/>
          </w:tcPr>
          <w:p w:rsidR="00A05010" w:rsidRPr="00CD01F3" w:rsidRDefault="00A05010" w:rsidP="00A0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05010" w:rsidRPr="003C4123" w:rsidRDefault="00A05010" w:rsidP="00A05010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Решение Совета депутатов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 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15 от 21.10.2022 «О внесении изменений в решение Совета депутатов от 04.08.2011 года № 14 «Об утверждении Генерального плана </w:t>
            </w:r>
            <w:r w:rsidRPr="003C4123">
              <w:rPr>
                <w:rFonts w:ascii="Times New Roman" w:hAnsi="Times New Roman"/>
                <w:sz w:val="22"/>
                <w:szCs w:val="22"/>
              </w:rPr>
              <w:t>Краснослободского городского поселенияКраснослободского муниципального района Республики Мордовия</w:t>
            </w:r>
            <w:r w:rsidRPr="003C41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».</w:t>
            </w:r>
          </w:p>
          <w:p w:rsidR="00A05010" w:rsidRPr="005D7B20" w:rsidRDefault="00A05010" w:rsidP="00A0501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05010" w:rsidRPr="001824D0" w:rsidTr="006A181B">
        <w:tc>
          <w:tcPr>
            <w:tcW w:w="568" w:type="dxa"/>
          </w:tcPr>
          <w:p w:rsidR="00A05010" w:rsidRPr="00CD01F3" w:rsidRDefault="00A05010" w:rsidP="00A0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A05010" w:rsidRPr="000721E9" w:rsidRDefault="00360DBE" w:rsidP="00A05010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5010"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</w:p>
          <w:p w:rsidR="00A05010" w:rsidRPr="005D7B20" w:rsidRDefault="00A05010" w:rsidP="00A0501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721E9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A05010" w:rsidRPr="001824D0" w:rsidTr="00B532DD">
        <w:trPr>
          <w:trHeight w:val="1028"/>
        </w:trPr>
        <w:tc>
          <w:tcPr>
            <w:tcW w:w="568" w:type="dxa"/>
          </w:tcPr>
          <w:p w:rsidR="00A05010" w:rsidRPr="00CD01F3" w:rsidRDefault="00A05010" w:rsidP="00A05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A05010" w:rsidRDefault="00A05010" w:rsidP="00A0501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A05010" w:rsidRPr="00804548" w:rsidRDefault="00360DBE" w:rsidP="00A0501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A05010" w:rsidRPr="000721E9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https://krasnoslobodsk-gp.gosuslugi.ru/</w:t>
              </w:r>
            </w:hyperlink>
          </w:p>
        </w:tc>
      </w:tr>
    </w:tbl>
    <w:p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2F6F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0DBE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39B4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26E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26D8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09DB"/>
    <w:rsid w:val="009D2000"/>
    <w:rsid w:val="009D7C1F"/>
    <w:rsid w:val="009F57C9"/>
    <w:rsid w:val="00A05010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2E18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1837"/>
    <w:rsid w:val="00DB6B89"/>
    <w:rsid w:val="00DC6263"/>
    <w:rsid w:val="00DD5B26"/>
    <w:rsid w:val="00DE34CE"/>
    <w:rsid w:val="00E01073"/>
    <w:rsid w:val="00E05F68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962BF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slobodsk-gp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slobodsk-gp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</cp:lastModifiedBy>
  <cp:revision>50</cp:revision>
  <cp:lastPrinted>2024-09-23T12:53:00Z</cp:lastPrinted>
  <dcterms:created xsi:type="dcterms:W3CDTF">2024-05-29T10:22:00Z</dcterms:created>
  <dcterms:modified xsi:type="dcterms:W3CDTF">2024-09-23T12:53:00Z</dcterms:modified>
</cp:coreProperties>
</file>