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579D2D" w14:textId="77777777" w:rsidR="003969AA" w:rsidRDefault="003969AA">
      <w:pPr>
        <w:spacing w:after="0"/>
        <w:jc w:val="center"/>
        <w:rPr>
          <w:rFonts w:ascii="Times New Roman" w:hAnsi="Times New Roman" w:cs="Times New Roman"/>
          <w:b/>
        </w:rPr>
      </w:pPr>
    </w:p>
    <w:p w14:paraId="0E35BBF0" w14:textId="77777777" w:rsidR="003969AA" w:rsidRDefault="00E5501C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0" distR="0" simplePos="0" relativeHeight="2" behindDoc="1" locked="0" layoutInCell="0" allowOverlap="1" wp14:anchorId="3DC1E0C0" wp14:editId="51D80DC0">
            <wp:simplePos x="0" y="0"/>
            <wp:positionH relativeFrom="column">
              <wp:posOffset>2633345</wp:posOffset>
            </wp:positionH>
            <wp:positionV relativeFrom="paragraph">
              <wp:posOffset>-96520</wp:posOffset>
            </wp:positionV>
            <wp:extent cx="602615" cy="10287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77B1F1" w14:textId="77777777" w:rsidR="003969AA" w:rsidRDefault="003969AA">
      <w:pPr>
        <w:spacing w:after="0"/>
        <w:jc w:val="center"/>
        <w:rPr>
          <w:rFonts w:ascii="Times New Roman" w:hAnsi="Times New Roman" w:cs="Times New Roman"/>
          <w:b/>
        </w:rPr>
      </w:pPr>
    </w:p>
    <w:p w14:paraId="10F23688" w14:textId="77777777" w:rsidR="003969AA" w:rsidRDefault="003969AA">
      <w:pPr>
        <w:spacing w:after="0"/>
        <w:rPr>
          <w:rFonts w:ascii="Times New Roman" w:hAnsi="Times New Roman" w:cs="Times New Roman"/>
          <w:b/>
        </w:rPr>
      </w:pPr>
    </w:p>
    <w:p w14:paraId="3722B9ED" w14:textId="77777777" w:rsidR="003969AA" w:rsidRDefault="003969AA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4A438D9E" w14:textId="77777777" w:rsidR="003969AA" w:rsidRDefault="003969AA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1C9CBC0B" w14:textId="77777777" w:rsidR="003969AA" w:rsidRDefault="003969AA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43E6BD13" w14:textId="77777777" w:rsidR="003969AA" w:rsidRDefault="003969AA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05F05BE5" w14:textId="77777777" w:rsidR="003969AA" w:rsidRDefault="003969AA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7102196F" w14:textId="77777777" w:rsidR="003969AA" w:rsidRDefault="003969AA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7896AED5" w14:textId="77777777" w:rsidR="003969AA" w:rsidRDefault="00E5501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Администрация Краснослободского городского поселения</w:t>
      </w:r>
    </w:p>
    <w:p w14:paraId="47BE16CB" w14:textId="77777777" w:rsidR="003969AA" w:rsidRDefault="00E5501C">
      <w:pPr>
        <w:tabs>
          <w:tab w:val="left" w:pos="735"/>
          <w:tab w:val="center" w:pos="467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Краснослободского муниципального района</w:t>
      </w:r>
    </w:p>
    <w:p w14:paraId="787A3B79" w14:textId="2C89BD9B" w:rsidR="003969AA" w:rsidRPr="00C64650" w:rsidRDefault="00E5501C" w:rsidP="00C64650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8"/>
          <w:szCs w:val="28"/>
        </w:rPr>
        <w:t>Республики Мордовия</w:t>
      </w:r>
    </w:p>
    <w:p w14:paraId="04489835" w14:textId="77777777" w:rsidR="003969AA" w:rsidRDefault="00E5501C">
      <w:pPr>
        <w:spacing w:after="0"/>
        <w:jc w:val="center"/>
        <w:rPr>
          <w:rFonts w:ascii="Times New Roman" w:hAnsi="Times New Roman" w:cs="Times New Roman"/>
          <w:b/>
          <w:spacing w:val="80"/>
          <w:sz w:val="28"/>
          <w:szCs w:val="28"/>
        </w:rPr>
      </w:pPr>
      <w:r>
        <w:rPr>
          <w:rFonts w:ascii="Times New Roman" w:hAnsi="Times New Roman" w:cs="Times New Roman"/>
          <w:b/>
          <w:spacing w:val="80"/>
          <w:sz w:val="28"/>
          <w:szCs w:val="28"/>
        </w:rPr>
        <w:t>Постановление</w:t>
      </w:r>
    </w:p>
    <w:p w14:paraId="7003D77B" w14:textId="4DEA163B" w:rsidR="003969AA" w:rsidRDefault="00E5501C">
      <w:pPr>
        <w:shd w:val="clear" w:color="auto" w:fill="FFFFFF"/>
        <w:spacing w:after="0"/>
        <w:rPr>
          <w:rFonts w:ascii="Times New Roman" w:hAnsi="Times New Roman" w:cs="Times New Roman"/>
          <w:bCs/>
          <w:spacing w:val="-4"/>
          <w:sz w:val="24"/>
          <w:szCs w:val="24"/>
        </w:rPr>
      </w:pPr>
      <w:proofErr w:type="gramStart"/>
      <w:r>
        <w:rPr>
          <w:rFonts w:ascii="Times New Roman" w:hAnsi="Times New Roman" w:cs="Times New Roman"/>
          <w:bCs/>
          <w:spacing w:val="-4"/>
        </w:rPr>
        <w:t xml:space="preserve">от  </w:t>
      </w:r>
      <w:r w:rsidR="007A7C2A">
        <w:rPr>
          <w:rFonts w:ascii="Times New Roman" w:hAnsi="Times New Roman" w:cs="Times New Roman"/>
          <w:bCs/>
          <w:spacing w:val="-4"/>
        </w:rPr>
        <w:t>14</w:t>
      </w:r>
      <w:proofErr w:type="gramEnd"/>
      <w:r w:rsidR="00B07F51">
        <w:rPr>
          <w:rFonts w:ascii="Times New Roman" w:hAnsi="Times New Roman" w:cs="Times New Roman"/>
          <w:bCs/>
          <w:spacing w:val="-4"/>
        </w:rPr>
        <w:t>.</w:t>
      </w:r>
      <w:r w:rsidR="00AC0C9A">
        <w:rPr>
          <w:rFonts w:ascii="Times New Roman" w:hAnsi="Times New Roman" w:cs="Times New Roman"/>
          <w:bCs/>
          <w:spacing w:val="-4"/>
        </w:rPr>
        <w:t xml:space="preserve"> </w:t>
      </w:r>
      <w:r w:rsidR="00B07F51">
        <w:rPr>
          <w:rFonts w:ascii="Times New Roman" w:hAnsi="Times New Roman" w:cs="Times New Roman"/>
          <w:bCs/>
          <w:spacing w:val="-4"/>
        </w:rPr>
        <w:t>0</w:t>
      </w:r>
      <w:r w:rsidR="007A7C2A">
        <w:rPr>
          <w:rFonts w:ascii="Times New Roman" w:hAnsi="Times New Roman" w:cs="Times New Roman"/>
          <w:bCs/>
          <w:spacing w:val="-4"/>
        </w:rPr>
        <w:t>3</w:t>
      </w:r>
      <w:r w:rsidR="00B07F51">
        <w:rPr>
          <w:rFonts w:ascii="Times New Roman" w:hAnsi="Times New Roman" w:cs="Times New Roman"/>
          <w:bCs/>
          <w:spacing w:val="-4"/>
        </w:rPr>
        <w:t>.</w:t>
      </w:r>
      <w:r>
        <w:rPr>
          <w:rFonts w:ascii="Times New Roman" w:hAnsi="Times New Roman" w:cs="Times New Roman"/>
          <w:bCs/>
          <w:spacing w:val="-4"/>
        </w:rPr>
        <w:t xml:space="preserve"> 202</w:t>
      </w:r>
      <w:r w:rsidR="00B07F51">
        <w:rPr>
          <w:rFonts w:ascii="Times New Roman" w:hAnsi="Times New Roman" w:cs="Times New Roman"/>
          <w:bCs/>
          <w:spacing w:val="-4"/>
        </w:rPr>
        <w:t>3</w:t>
      </w:r>
      <w:r>
        <w:rPr>
          <w:rFonts w:ascii="Times New Roman" w:hAnsi="Times New Roman" w:cs="Times New Roman"/>
          <w:bCs/>
          <w:spacing w:val="-4"/>
        </w:rPr>
        <w:t xml:space="preserve"> г</w:t>
      </w:r>
      <w:r w:rsidR="00B07F51">
        <w:rPr>
          <w:rFonts w:ascii="Times New Roman" w:hAnsi="Times New Roman" w:cs="Times New Roman"/>
          <w:bCs/>
          <w:spacing w:val="-4"/>
        </w:rPr>
        <w:t xml:space="preserve">.                        </w:t>
      </w:r>
      <w:r>
        <w:rPr>
          <w:rFonts w:ascii="Times New Roman" w:hAnsi="Times New Roman" w:cs="Times New Roman"/>
          <w:bCs/>
          <w:spacing w:val="-4"/>
        </w:rPr>
        <w:t xml:space="preserve">                                                                                                                         № </w:t>
      </w:r>
      <w:r w:rsidR="007A7C2A">
        <w:rPr>
          <w:rFonts w:ascii="Times New Roman" w:hAnsi="Times New Roman" w:cs="Times New Roman"/>
          <w:bCs/>
          <w:spacing w:val="-4"/>
        </w:rPr>
        <w:t>45</w:t>
      </w:r>
    </w:p>
    <w:p w14:paraId="5216F65A" w14:textId="554707F3" w:rsidR="003969AA" w:rsidRPr="00C64650" w:rsidRDefault="00E5501C" w:rsidP="00C64650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г. Краснослободск</w:t>
      </w:r>
    </w:p>
    <w:p w14:paraId="7DBCCF1C" w14:textId="65644CDD" w:rsidR="00C64650" w:rsidRDefault="00E5501C" w:rsidP="00C64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 внесении изменений в реестр размещения контейнерных площадок для сбора твердых коммунальных отходов в районах сложившейся застройки города</w:t>
      </w:r>
    </w:p>
    <w:p w14:paraId="53E5A8CE" w14:textId="77777777" w:rsidR="00C64650" w:rsidRDefault="00C64650" w:rsidP="00C64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E2FDC89" w14:textId="4B80F107" w:rsidR="003969AA" w:rsidRPr="00C64650" w:rsidRDefault="00AC0C9A" w:rsidP="00AC0C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="00E5501C"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со ст. 14 Федерального закона от 06.10.2003 № 131-ФЗ «Об общих принципах организации местного самоуправления в Российской Федерации», ч. 1 ст. 8 </w:t>
      </w:r>
      <w:hyperlink r:id="rId6">
        <w:r w:rsidR="00E5501C">
          <w:rPr>
            <w:rFonts w:ascii="Times New Roman" w:eastAsia="Times New Roman" w:hAnsi="Times New Roman" w:cs="Times New Roman"/>
            <w:sz w:val="24"/>
            <w:szCs w:val="24"/>
          </w:rPr>
          <w:t>Федерального закона от 24 июня 1998 года № 89-ФЗ «Об отходах производства и потребления</w:t>
        </w:r>
      </w:hyperlink>
      <w:r w:rsidR="00E5501C">
        <w:rPr>
          <w:rFonts w:ascii="Times New Roman" w:eastAsia="Times New Roman" w:hAnsi="Times New Roman" w:cs="Times New Roman"/>
          <w:sz w:val="24"/>
          <w:szCs w:val="24"/>
        </w:rPr>
        <w:t xml:space="preserve">»,  </w:t>
      </w:r>
      <w:r w:rsidR="00E5501C">
        <w:rPr>
          <w:rFonts w:ascii="Times New Roman" w:hAnsi="Times New Roman" w:cs="Times New Roman"/>
          <w:sz w:val="24"/>
          <w:szCs w:val="24"/>
        </w:rPr>
        <w:t>«</w:t>
      </w:r>
      <w:r w:rsidR="00E5501C">
        <w:rPr>
          <w:rFonts w:ascii="Times New Roman" w:hAnsi="Times New Roman" w:cs="Times New Roman"/>
          <w:color w:val="000000"/>
          <w:sz w:val="24"/>
          <w:szCs w:val="24"/>
        </w:rPr>
        <w:t>Правил</w:t>
      </w:r>
      <w:r w:rsidR="00B07F51">
        <w:rPr>
          <w:rFonts w:ascii="Times New Roman" w:hAnsi="Times New Roman" w:cs="Times New Roman"/>
          <w:color w:val="000000"/>
          <w:sz w:val="24"/>
          <w:szCs w:val="24"/>
        </w:rPr>
        <w:t>ами</w:t>
      </w:r>
      <w:r w:rsidR="00E5501C">
        <w:rPr>
          <w:rFonts w:ascii="Times New Roman" w:hAnsi="Times New Roman" w:cs="Times New Roman"/>
          <w:color w:val="000000"/>
          <w:sz w:val="24"/>
          <w:szCs w:val="24"/>
        </w:rPr>
        <w:t xml:space="preserve"> благоустройства территории Краснослободского городского поселения Краснослободского муниципального района Республики Мордовия» утвержденны</w:t>
      </w:r>
      <w:r w:rsidR="00B07F51">
        <w:rPr>
          <w:rFonts w:ascii="Times New Roman" w:hAnsi="Times New Roman" w:cs="Times New Roman"/>
          <w:color w:val="000000"/>
          <w:sz w:val="24"/>
          <w:szCs w:val="24"/>
        </w:rPr>
        <w:t>ми</w:t>
      </w:r>
      <w:r w:rsidR="00E5501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07F51">
        <w:rPr>
          <w:rFonts w:ascii="Times New Roman" w:hAnsi="Times New Roman" w:cs="Times New Roman"/>
          <w:color w:val="000000"/>
          <w:sz w:val="24"/>
          <w:szCs w:val="24"/>
        </w:rPr>
        <w:t>решением Совета</w:t>
      </w:r>
      <w:r w:rsidR="00E5501C">
        <w:rPr>
          <w:rFonts w:ascii="Times New Roman" w:hAnsi="Times New Roman" w:cs="Times New Roman"/>
          <w:color w:val="000000"/>
          <w:sz w:val="24"/>
          <w:szCs w:val="24"/>
        </w:rPr>
        <w:t xml:space="preserve"> депутатов Краснослободского городского поселения Краснослободского муниципального района </w:t>
      </w:r>
      <w:r w:rsidR="00B07F51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E5501C">
        <w:rPr>
          <w:rFonts w:ascii="Times New Roman" w:hAnsi="Times New Roman" w:cs="Times New Roman"/>
          <w:color w:val="000000"/>
          <w:sz w:val="24"/>
          <w:szCs w:val="24"/>
        </w:rPr>
        <w:t>еспублики Мордовия  от 31.08.2017</w:t>
      </w:r>
      <w:r w:rsidR="00B07F51">
        <w:rPr>
          <w:rFonts w:ascii="Times New Roman" w:hAnsi="Times New Roman" w:cs="Times New Roman"/>
          <w:color w:val="000000"/>
          <w:sz w:val="24"/>
          <w:szCs w:val="24"/>
        </w:rPr>
        <w:t xml:space="preserve"> г. №31</w:t>
      </w:r>
      <w:r w:rsidR="00E5501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E5501C">
        <w:rPr>
          <w:rFonts w:ascii="Times New Roman" w:hAnsi="Times New Roman" w:cs="Times New Roman"/>
          <w:sz w:val="24"/>
          <w:szCs w:val="24"/>
        </w:rPr>
        <w:t>Уставом Краснослободского городского поселения Краснослободского муниципального района Республики Мордовия, администрация Краснослободского городского поселения Краснослободского муниципального района Республики Мордовия постановляет</w:t>
      </w:r>
      <w:r w:rsidR="00E5501C">
        <w:rPr>
          <w:szCs w:val="26"/>
        </w:rPr>
        <w:t>:</w:t>
      </w:r>
    </w:p>
    <w:p w14:paraId="1D2C56AD" w14:textId="224C9830" w:rsidR="003969AA" w:rsidRDefault="00E5501C">
      <w:pPr>
        <w:numPr>
          <w:ilvl w:val="0"/>
          <w:numId w:val="3"/>
        </w:numPr>
        <w:shd w:val="clear" w:color="auto" w:fill="FFFFFF"/>
        <w:spacing w:after="0" w:line="240" w:lineRule="auto"/>
        <w:ind w:left="6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Внести изменение в постановление администрации Краснослободского городского поселения Краснослободского городского поселения Республики Мордовия №221 от 1</w:t>
      </w:r>
      <w:r w:rsidR="00B407FE">
        <w:rPr>
          <w:rFonts w:ascii="Times New Roman" w:eastAsia="Times New Roman" w:hAnsi="Times New Roman" w:cs="Times New Roman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.12.2018 года, включив в реестр мест размещения контейнерных площадок для сбора твердых коммунальных отходов в районах сложившейся застройки Краснослободского городского поселения, площадку для накопления твердых коммунальных отходов </w:t>
      </w:r>
      <w:r w:rsidR="007A7C2A">
        <w:rPr>
          <w:rFonts w:ascii="Times New Roman" w:eastAsia="Times New Roman" w:hAnsi="Times New Roman" w:cs="Times New Roman"/>
          <w:sz w:val="24"/>
          <w:szCs w:val="24"/>
        </w:rPr>
        <w:t>АО «Тандер»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по адресу: Республика Мордовия, г. Краснослободск, </w:t>
      </w:r>
      <w:r w:rsidR="00B407FE">
        <w:rPr>
          <w:rFonts w:ascii="Times New Roman" w:eastAsia="Times New Roman" w:hAnsi="Times New Roman" w:cs="Times New Roman"/>
          <w:sz w:val="24"/>
          <w:szCs w:val="24"/>
        </w:rPr>
        <w:t xml:space="preserve">Микрорайон - </w:t>
      </w:r>
      <w:r w:rsidR="007A7C2A"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д. </w:t>
      </w:r>
      <w:r w:rsidR="007A7C2A"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, изложив Приложение №1 в новой редакции.</w:t>
      </w:r>
    </w:p>
    <w:p w14:paraId="570B4128" w14:textId="6F77308B" w:rsidR="00C64650" w:rsidRDefault="00C64650">
      <w:pPr>
        <w:numPr>
          <w:ilvl w:val="0"/>
          <w:numId w:val="3"/>
        </w:numPr>
        <w:shd w:val="clear" w:color="auto" w:fill="FFFFFF"/>
        <w:spacing w:after="0" w:line="240" w:lineRule="auto"/>
        <w:ind w:left="6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Источник образования твердых коммунальных отходов:</w:t>
      </w:r>
    </w:p>
    <w:p w14:paraId="676DEF17" w14:textId="3603F181" w:rsidR="00C64650" w:rsidRDefault="00C64650" w:rsidP="00C64650">
      <w:pPr>
        <w:shd w:val="clear" w:color="auto" w:fill="FFFFFF"/>
        <w:spacing w:after="0" w:line="240" w:lineRule="auto"/>
        <w:ind w:left="6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–магазин «</w:t>
      </w:r>
      <w:r w:rsidR="007A7C2A">
        <w:rPr>
          <w:rFonts w:ascii="Times New Roman" w:eastAsia="Times New Roman" w:hAnsi="Times New Roman" w:cs="Times New Roman"/>
          <w:sz w:val="24"/>
          <w:szCs w:val="24"/>
        </w:rPr>
        <w:t>Магнит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», </w:t>
      </w:r>
      <w:bookmarkStart w:id="0" w:name="_Hlk124342696"/>
      <w:r>
        <w:rPr>
          <w:rFonts w:ascii="Times New Roman" w:eastAsia="Times New Roman" w:hAnsi="Times New Roman" w:cs="Times New Roman"/>
          <w:sz w:val="24"/>
          <w:szCs w:val="24"/>
        </w:rPr>
        <w:t xml:space="preserve">расположенный по адресу: Республика Мордовия, г. Краснослободск, Микрорайон – </w:t>
      </w:r>
      <w:r w:rsidR="007A7C2A"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, д.</w:t>
      </w:r>
      <w:r w:rsidR="007A7C2A"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bookmarkEnd w:id="0"/>
    </w:p>
    <w:p w14:paraId="5D1960EA" w14:textId="77777777" w:rsidR="007A7C2A" w:rsidRDefault="007A7C2A">
      <w:pPr>
        <w:pStyle w:val="a9"/>
        <w:numPr>
          <w:ilvl w:val="0"/>
          <w:numId w:val="1"/>
        </w:num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4905FBB2" w14:textId="5054B7BB" w:rsidR="003969AA" w:rsidRDefault="00B407FE">
      <w:pPr>
        <w:pStyle w:val="a9"/>
        <w:numPr>
          <w:ilvl w:val="0"/>
          <w:numId w:val="1"/>
        </w:num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Постановление вступает в силу со дня официального опубликования в газете «Городские вести» и подлежит размещению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="00E5501C">
        <w:rPr>
          <w:rFonts w:ascii="Times New Roman" w:hAnsi="Times New Roman" w:cs="Times New Roman"/>
          <w:sz w:val="24"/>
          <w:szCs w:val="24"/>
        </w:rPr>
        <w:t xml:space="preserve"> официальном</w:t>
      </w:r>
      <w:proofErr w:type="gramEnd"/>
      <w:r w:rsidR="00E5501C">
        <w:rPr>
          <w:rFonts w:ascii="Times New Roman" w:hAnsi="Times New Roman" w:cs="Times New Roman"/>
          <w:sz w:val="24"/>
          <w:szCs w:val="24"/>
        </w:rPr>
        <w:t xml:space="preserve"> сайте Краснослободского городского поселения Краснослободского муниципального района Республики Мордовия. </w:t>
      </w:r>
    </w:p>
    <w:p w14:paraId="0595B522" w14:textId="0F012D2A" w:rsidR="003969AA" w:rsidRDefault="00E5501C">
      <w:pPr>
        <w:pStyle w:val="a9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Контроль за исполнением настоящего постановления </w:t>
      </w:r>
      <w:r w:rsidR="00B407FE">
        <w:rPr>
          <w:rFonts w:ascii="Times New Roman" w:hAnsi="Times New Roman" w:cs="Times New Roman"/>
          <w:sz w:val="24"/>
          <w:szCs w:val="24"/>
        </w:rPr>
        <w:t>оставляю за собой</w:t>
      </w:r>
      <w:r>
        <w:rPr>
          <w:rFonts w:ascii="Times New Roman" w:hAnsi="Times New Roman" w:cs="Times New Roman"/>
          <w:sz w:val="24"/>
          <w:szCs w:val="24"/>
        </w:rPr>
        <w:t>.</w:t>
      </w:r>
      <w:bookmarkStart w:id="1" w:name="sub_3"/>
      <w:bookmarkEnd w:id="1"/>
    </w:p>
    <w:p w14:paraId="5B52882E" w14:textId="77777777" w:rsidR="003969AA" w:rsidRDefault="003969A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083F3AB6" w14:textId="3E109BD5" w:rsidR="003969AA" w:rsidRDefault="001228EF" w:rsidP="001228E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pacing w:val="-13"/>
          <w:sz w:val="24"/>
          <w:szCs w:val="24"/>
        </w:rPr>
        <w:t xml:space="preserve">               </w:t>
      </w:r>
      <w:r w:rsidR="00E5501C">
        <w:rPr>
          <w:rFonts w:ascii="Times New Roman" w:hAnsi="Times New Roman" w:cs="Times New Roman"/>
          <w:bCs/>
          <w:spacing w:val="-13"/>
          <w:sz w:val="24"/>
          <w:szCs w:val="24"/>
        </w:rPr>
        <w:t xml:space="preserve"> </w:t>
      </w:r>
      <w:r w:rsidR="00E5501C">
        <w:rPr>
          <w:rFonts w:ascii="Times New Roman" w:hAnsi="Times New Roman" w:cs="Times New Roman"/>
          <w:b/>
          <w:bCs/>
          <w:sz w:val="24"/>
          <w:szCs w:val="24"/>
        </w:rPr>
        <w:t xml:space="preserve">Глава администрации </w:t>
      </w:r>
    </w:p>
    <w:p w14:paraId="7CBBFE1A" w14:textId="77777777" w:rsidR="003969AA" w:rsidRDefault="00E5501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Краснослободского городского поселения</w:t>
      </w:r>
    </w:p>
    <w:p w14:paraId="53102F2B" w14:textId="77777777" w:rsidR="003969AA" w:rsidRDefault="00E5501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Краснослободского муниципального района </w:t>
      </w:r>
    </w:p>
    <w:p w14:paraId="41204B9A" w14:textId="3B3BA3D3" w:rsidR="00B407FE" w:rsidRPr="00C64650" w:rsidRDefault="00E5501C" w:rsidP="00C6465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Республики Мордовия                                                                                            Н.Н. Трунтаев</w:t>
      </w:r>
    </w:p>
    <w:p w14:paraId="07F7E5F9" w14:textId="31A7E4FF" w:rsidR="003969AA" w:rsidRDefault="003969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08EB5F" w14:textId="1E3A6219" w:rsidR="007A7C2A" w:rsidRDefault="007A7C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D2109B" w14:textId="55D3D4A3" w:rsidR="007A7C2A" w:rsidRDefault="007A7C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91523F" w14:textId="740D1D57" w:rsidR="007A7C2A" w:rsidRDefault="007A7C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2B865F" w14:textId="3ECEB66A" w:rsidR="007A7C2A" w:rsidRDefault="007A7C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38DA6D" w14:textId="6F2039DF" w:rsidR="007A7C2A" w:rsidRDefault="007A7C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591BA5" w14:textId="77777777" w:rsidR="007A7C2A" w:rsidRDefault="007A7C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3E3D06" w14:textId="77777777" w:rsidR="003969AA" w:rsidRDefault="00E55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Приложение 1</w:t>
      </w:r>
    </w:p>
    <w:p w14:paraId="0AB7F888" w14:textId="77777777" w:rsidR="003969AA" w:rsidRDefault="00E550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к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Постановлению  администрации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EC63BB8" w14:textId="77777777" w:rsidR="003969AA" w:rsidRDefault="00E55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Краснослободского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городского  поселения</w:t>
      </w:r>
      <w:proofErr w:type="gramEnd"/>
    </w:p>
    <w:p w14:paraId="25EDD22B" w14:textId="16C72D6A" w:rsidR="003969AA" w:rsidRDefault="00E55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 от </w:t>
      </w:r>
      <w:r w:rsidR="007A7C2A">
        <w:rPr>
          <w:rFonts w:ascii="Times New Roman" w:eastAsia="Times New Roman" w:hAnsi="Times New Roman" w:cs="Times New Roman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sz w:val="24"/>
          <w:szCs w:val="24"/>
        </w:rPr>
        <w:t>.0</w:t>
      </w:r>
      <w:r w:rsidR="007A7C2A"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.202</w:t>
      </w:r>
      <w:r w:rsidR="00B407FE"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года № </w:t>
      </w:r>
      <w:r w:rsidR="007A7C2A">
        <w:rPr>
          <w:rFonts w:ascii="Times New Roman" w:eastAsia="Times New Roman" w:hAnsi="Times New Roman" w:cs="Times New Roman"/>
          <w:sz w:val="24"/>
          <w:szCs w:val="24"/>
        </w:rPr>
        <w:t>45</w:t>
      </w:r>
    </w:p>
    <w:p w14:paraId="2FA48AAC" w14:textId="77777777" w:rsidR="003969AA" w:rsidRDefault="003969AA">
      <w:pPr>
        <w:jc w:val="both"/>
      </w:pPr>
    </w:p>
    <w:p w14:paraId="5668B429" w14:textId="77777777" w:rsidR="003969AA" w:rsidRDefault="00E5501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Реестр</w:t>
      </w:r>
    </w:p>
    <w:p w14:paraId="09D47445" w14:textId="77777777" w:rsidR="003969AA" w:rsidRDefault="00E5501C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мест размещения контейнерных площадок для сбора твердых коммунальных отходов в районах сложившейся застройки Краснослободского городского поселения</w:t>
      </w:r>
    </w:p>
    <w:p w14:paraId="367D39B5" w14:textId="77777777" w:rsidR="003969AA" w:rsidRDefault="003969AA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328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76"/>
        <w:gridCol w:w="5512"/>
        <w:gridCol w:w="1961"/>
        <w:gridCol w:w="1605"/>
        <w:gridCol w:w="3629"/>
      </w:tblGrid>
      <w:tr w:rsidR="003969AA" w14:paraId="4FC6BB0E" w14:textId="77777777">
        <w:trPr>
          <w:trHeight w:val="64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1BA8E5" w14:textId="77777777" w:rsidR="003969AA" w:rsidRDefault="00E5501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2B58B9" w14:textId="77777777" w:rsidR="003969AA" w:rsidRDefault="00E5501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Адрес объекта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F76AAC" w14:textId="77777777" w:rsidR="003969AA" w:rsidRDefault="00E5501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контейнера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C454E6" w14:textId="77777777" w:rsidR="003969AA" w:rsidRDefault="00E5501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Кол-во контейнеров</w:t>
            </w:r>
          </w:p>
        </w:tc>
        <w:tc>
          <w:tcPr>
            <w:tcW w:w="3629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F9E4AE" w14:textId="77777777" w:rsidR="003969AA" w:rsidRDefault="003969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969AA" w14:paraId="245B6629" w14:textId="77777777">
        <w:trPr>
          <w:trHeight w:val="274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02EBBE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1AA1D5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Советская пл. 10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BF18A2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20D7CC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12035187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40B69E2B" w14:textId="77777777">
        <w:trPr>
          <w:trHeight w:val="277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6AFC9F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6A55C6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Карла Маркса ул. 50 д. 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6969FD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13FFAD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3F4477D9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19BCD350" w14:textId="77777777">
        <w:trPr>
          <w:trHeight w:val="268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DEA566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7C025C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Первомайский пер. 6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736820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6E7243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7622379F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1CD8BA3C" w14:textId="77777777">
        <w:trPr>
          <w:trHeight w:val="285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0363F9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1F4557" w14:textId="7CEF3BB6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Советская пл. 1 д. г.</w:t>
            </w:r>
            <w:r w:rsidR="00AC0C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227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B3D414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DBC2F5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29D2F39E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079D52F7" w14:textId="77777777">
        <w:trPr>
          <w:trHeight w:val="262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6D4E5D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6412F7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Советская пл. 9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3844A7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AE99FB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7155E774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3C76D72B" w14:textId="77777777">
        <w:trPr>
          <w:trHeight w:val="279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849117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BF0483" w14:textId="77777777" w:rsidR="003969AA" w:rsidRDefault="00E5501C">
            <w:pPr>
              <w:widowControl w:val="0"/>
              <w:spacing w:after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Интернациональная ул. 17 д. г. Краснослободск</w:t>
            </w:r>
          </w:p>
          <w:p w14:paraId="141CD150" w14:textId="77777777" w:rsidR="003969AA" w:rsidRDefault="003969AA">
            <w:pPr>
              <w:widowControl w:val="0"/>
              <w:spacing w:after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96949F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D07832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279FE73D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5075247C" w14:textId="77777777">
        <w:trPr>
          <w:trHeight w:val="284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295574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C00BE5" w14:textId="40B751AA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Интернациональная ул. 60 д. г.</w:t>
            </w:r>
            <w:r w:rsidR="00AC0C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953857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9F4DE0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397B7646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393E2989" w14:textId="77777777">
        <w:trPr>
          <w:trHeight w:val="259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0586B5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0DA98B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Литвиновская ул. 50 д. 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2E0087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D71C5F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4D6866D7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37F2DAA6" w14:textId="77777777">
        <w:trPr>
          <w:trHeight w:val="278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CC4809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7F43DE3" w14:textId="4D4768AF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Интернациональная ул. 1 д.  г.</w:t>
            </w:r>
            <w:r w:rsidR="00AC0C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F70548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927080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56F2B411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38515F05" w14:textId="77777777">
        <w:trPr>
          <w:trHeight w:val="281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BAF069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A5F1BD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Октябрьская ул. 17 д.г.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37DAC5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D07BD3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7F2B39B2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0EF1B3F7" w14:textId="77777777">
        <w:trPr>
          <w:trHeight w:val="272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B71850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2C7235" w14:textId="4787D305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  <w:r w:rsidR="00AC0C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Пальма ул. 4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261720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51DF1F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6EE98073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7DB9C75F" w14:textId="77777777">
        <w:trPr>
          <w:trHeight w:val="275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91CBB1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4031A6" w14:textId="77777777" w:rsidR="003969AA" w:rsidRDefault="00E5501C">
            <w:pPr>
              <w:widowControl w:val="0"/>
              <w:spacing w:after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Севастьянова ул. 10 д. г. Краснослободск</w:t>
            </w:r>
          </w:p>
          <w:p w14:paraId="4EBD79CE" w14:textId="77777777" w:rsidR="003969AA" w:rsidRDefault="003969AA">
            <w:pPr>
              <w:widowControl w:val="0"/>
              <w:spacing w:after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F6BF22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0F5962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45E5033B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025723F8" w14:textId="77777777">
        <w:trPr>
          <w:trHeight w:val="266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2278A7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7B834C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Севастьянова ул. 6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68D247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D57B533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38CF4357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33415D4B" w14:textId="77777777">
        <w:trPr>
          <w:trHeight w:val="269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0B9FE2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018330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Степана Разина ул. 141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128A00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44F95E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291F5D0C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5F4E4F75" w14:textId="77777777">
        <w:trPr>
          <w:trHeight w:val="288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A4C81B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9DA70C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Степана Разина ул. 49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1E5F48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3A4AE2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2B57B883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231CC5CE" w14:textId="77777777">
        <w:trPr>
          <w:trHeight w:val="263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4B1B7C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6A580A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Степана Разина ул. 66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C03201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4B16F3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43BC1FCD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13BD7D17" w14:textId="77777777">
        <w:trPr>
          <w:trHeight w:val="282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DD2A82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B47952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Степана Разина ул. 101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9F0C30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A37FA0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4D64166F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2AD7C643" w14:textId="77777777">
        <w:trPr>
          <w:trHeight w:val="257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7489E2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512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7CDA9B95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Халтурина ул. 50 д. г. Краснослободск</w:t>
            </w:r>
          </w:p>
        </w:tc>
        <w:tc>
          <w:tcPr>
            <w:tcW w:w="1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8FA653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46ECC074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039FF71D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29C9DE4B" w14:textId="77777777">
        <w:trPr>
          <w:trHeight w:val="276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DDD10E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A9E254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Чапаева ул. 33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A5C54A1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279375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3050E0B9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6C140385" w14:textId="77777777">
        <w:trPr>
          <w:trHeight w:val="225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61A8DB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97A994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1-й микрорайон 6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5192AB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74865B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435341E7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56CC0BAA" w14:textId="77777777">
        <w:trPr>
          <w:trHeight w:val="225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D805E4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66F058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1-й микрорайон 13 д. г. Краснослободск 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1F24C0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5D1D037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7D2D881F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0890E87A" w14:textId="77777777">
        <w:trPr>
          <w:trHeight w:val="229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E86314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A2DECCE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3-й микрорайон 15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E25C19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F40CF1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09A13592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70890936" w14:textId="77777777">
        <w:trPr>
          <w:trHeight w:val="225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3339E8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414BDA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2-й микрорайон ул. 9 д.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 .Краснослободск</w:t>
            </w:r>
            <w:proofErr w:type="gramEnd"/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07CA7B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EF93D2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5906AF89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12EBCD33" w14:textId="77777777">
        <w:trPr>
          <w:trHeight w:val="322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3352C7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FB875D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3-й микрорайон 7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84EA46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1C8A6C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46F728FA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515068DC" w14:textId="77777777">
        <w:trPr>
          <w:trHeight w:val="283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2BD0DA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F8254B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Спортивная ул. 14 д.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 .Краснослободск</w:t>
            </w:r>
            <w:proofErr w:type="gramEnd"/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BB8FE0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8B7837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7B8FA8EC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7625C884" w14:textId="77777777">
        <w:trPr>
          <w:trHeight w:val="273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D394F8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06A7CB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Кирова ул. 93 д.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 .Краснослободск</w:t>
            </w:r>
            <w:proofErr w:type="gramEnd"/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5FC4FA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14876F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7D9C7447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787C5E68" w14:textId="77777777">
        <w:trPr>
          <w:trHeight w:val="225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8A728E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597C24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Юго-Запад ул. 4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7FC40A6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491CC2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36E1335E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58C4B307" w14:textId="77777777">
        <w:trPr>
          <w:trHeight w:val="324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3EC400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F21688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Интернациональная ул. 113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5733C7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6A2101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3080D052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1684313B" w14:textId="77777777">
        <w:trPr>
          <w:trHeight w:val="272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14FA33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CF2428" w14:textId="77777777" w:rsidR="003969AA" w:rsidRDefault="00E5501C">
            <w:pPr>
              <w:widowControl w:val="0"/>
              <w:spacing w:after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Интернациональная ул. 146 д. г. Краснослободск</w:t>
            </w:r>
          </w:p>
          <w:p w14:paraId="3DAB041F" w14:textId="77777777" w:rsidR="003969AA" w:rsidRDefault="003969AA">
            <w:pPr>
              <w:widowControl w:val="0"/>
              <w:spacing w:after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CA012F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9C65CE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6EFA61BB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2060171B" w14:textId="77777777">
        <w:trPr>
          <w:trHeight w:val="275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61664B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9E3E7C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Интернациональная ул. 107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D002D4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092228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447039A4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6BCD7E43" w14:textId="77777777">
        <w:trPr>
          <w:trHeight w:val="266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632813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4051C64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Карла Маркса ул. 72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1F3114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AA6C69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4B0DCF10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50FF19DD" w14:textId="77777777">
        <w:trPr>
          <w:trHeight w:val="283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71CE4B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03FA20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Калинина ул. 42 д. г. Краснослободск 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9F6029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38EA20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387A9050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0641E9EF" w14:textId="77777777">
        <w:trPr>
          <w:trHeight w:val="260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901417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5FAA45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Калинина ул. 55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13F2D4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57A015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1CA52324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7A31E37A" w14:textId="77777777">
        <w:trPr>
          <w:trHeight w:val="277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B81EBD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7FF2E2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Интернациональная ул. 37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9580C0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790583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29D56289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6F15A8BE" w14:textId="77777777">
        <w:trPr>
          <w:trHeight w:val="281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F0CAFC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A81591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Курановская ул. 7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50245B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8F983F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41D04C8E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4F5E9BFF" w14:textId="77777777">
        <w:trPr>
          <w:trHeight w:val="271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F773F7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2896C9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Ленина ул. 48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2D5E82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8F719F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1106DD25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7899B7CA" w14:textId="77777777">
        <w:trPr>
          <w:trHeight w:val="276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937161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719E15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Ленина ул. 79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CA719B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752950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09BED262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72115CA7" w14:textId="77777777">
        <w:trPr>
          <w:trHeight w:val="265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2CB772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A865C05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Интернациональная ул. 76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84E9DC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0C5FB0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0ABF9059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4A1C8354" w14:textId="77777777">
        <w:trPr>
          <w:trHeight w:val="283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1C66F6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A69B40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Мордовская ул.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д.2  г.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9E9C59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E0E1B7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0E400C17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5F60C922" w14:textId="77777777">
        <w:trPr>
          <w:trHeight w:val="273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E71777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7C03ED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Московская ул. 1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AF70D1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87D3F9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64DBCD53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19DFB35F" w14:textId="77777777">
        <w:trPr>
          <w:trHeight w:val="264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111158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D31756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А.Пальма ул. 21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332B2F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0CAE79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708E304B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2AD1A462" w14:textId="77777777">
        <w:trPr>
          <w:trHeight w:val="281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F0FC62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0F1044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Севастьянова ул. 30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F00AA5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D54538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10CD30B1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09C567AC" w14:textId="77777777">
        <w:trPr>
          <w:trHeight w:val="267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9C1DC7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2F3924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Больничный пер. 10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AFF424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35EFA8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3A37CD22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1FB71312" w14:textId="77777777">
        <w:trPr>
          <w:trHeight w:val="267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26EE8C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9A727C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1-я Рабочая ул. 16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D26E22D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7BFBE2C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41EF986B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453EC80C" w14:textId="77777777">
        <w:trPr>
          <w:trHeight w:val="285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6356FB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0CB2EC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2-я Рабочая ул. 21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38FC79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3A87CC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36786EC8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6D5A4BB8" w14:textId="77777777">
        <w:trPr>
          <w:trHeight w:val="274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8D4296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5512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0A404040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Революции ул. 14 д. г. Краснослободск</w:t>
            </w:r>
          </w:p>
        </w:tc>
        <w:tc>
          <w:tcPr>
            <w:tcW w:w="1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ED7CDD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7ADC0B2A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A54523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00EF4012" w14:textId="77777777">
        <w:trPr>
          <w:trHeight w:val="263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17C349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ABA1A8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Красная Подгора ул. 89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659794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74D1D3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 w:val="restart"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19A242F4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528E8CB2" w14:textId="77777777">
        <w:trPr>
          <w:trHeight w:val="281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799334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113996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Комсомольская пл. 16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DB1313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7782BC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61DF6766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11B5F124" w14:textId="77777777">
        <w:trPr>
          <w:trHeight w:val="271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B85DEF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F8686C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Комсомольская пл. 1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CAE5D4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DFD3C1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0BCB4F82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6B2EF2A4" w14:textId="77777777">
        <w:trPr>
          <w:trHeight w:val="275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F0AD6D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B39DCAE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Интернациональная ул. 90 д. г. Краснослободск 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D3CDE2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8E4CAB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331FEF60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1E82B05C" w14:textId="77777777">
        <w:trPr>
          <w:trHeight w:val="279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1F6356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328121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Чапаева ул. 49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90B33F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3943B6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1BE7966E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6EDA3E34" w14:textId="77777777">
        <w:trPr>
          <w:trHeight w:val="270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B48E52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52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C48B8D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Ленина ул. 45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2A56B2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4CC688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6D68F70A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6DF2193E" w14:textId="77777777">
        <w:trPr>
          <w:trHeight w:val="225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914F98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A75A0D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Ленина ул. 10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368AC7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76B70D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515967DB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3C4F582B" w14:textId="77777777">
        <w:trPr>
          <w:trHeight w:val="319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BF53CF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FF28CD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3-й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микрорайон  2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CD435F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9E79F0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3BB8D1A4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5A32480F" w14:textId="77777777">
        <w:trPr>
          <w:trHeight w:val="267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F6506C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78212A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3-й микрорайон 1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9D319C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84EFFD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1CF766DF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65A4294B" w14:textId="77777777">
        <w:trPr>
          <w:trHeight w:val="285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03597D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8CFBC8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1-й микрорайон 46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0A40CAA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86838B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43711E4C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49D77735" w14:textId="77777777">
        <w:trPr>
          <w:trHeight w:val="261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D105D3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D958DB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Больничный пер. 15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327DF0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161264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50CC54A1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5D734FD9" w14:textId="77777777">
        <w:trPr>
          <w:trHeight w:val="279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051A79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D57536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Школьная ул. 18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FE8FFA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E65138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4DC6C4A8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54762345" w14:textId="77777777">
        <w:trPr>
          <w:trHeight w:val="225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CB2A79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293A5A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Интернациональная ул. 71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4B052BB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62A713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52B06742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191C493B" w14:textId="77777777">
        <w:trPr>
          <w:trHeight w:val="315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33F52B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B514A11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Степана Разина ул. 61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9320AD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597705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3637E36B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0980D952" w14:textId="77777777">
        <w:trPr>
          <w:trHeight w:val="225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32093D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995AD4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Ленина ул.  2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3E3FA0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1B90F9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549594F8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19D1E26C" w14:textId="77777777">
        <w:trPr>
          <w:trHeight w:val="195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1DCF7E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5ADF129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Красноармейская ул. 43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098A50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0BDF6E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6C87338F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4FEF0516" w14:textId="77777777">
        <w:trPr>
          <w:trHeight w:val="271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E80B40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044AB4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микрорайон  5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B2948F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FA227F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4F0A0F05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188BF50E" w14:textId="77777777">
        <w:trPr>
          <w:trHeight w:val="259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A307C4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6DBDD3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Коммунистическая ул. 30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181667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204397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1CCDA6FD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74A148D6" w14:textId="77777777">
        <w:trPr>
          <w:trHeight w:val="225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44D5F4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D0D081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Октябрьская ул. 34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DB96B0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30D620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73934A96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5A5229E1" w14:textId="77777777">
        <w:trPr>
          <w:trHeight w:val="337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742CC1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E5E16D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Октябрьская ул.  д. 2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F05C8FE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FCB387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28803A88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441B5A71" w14:textId="77777777">
        <w:trPr>
          <w:trHeight w:val="225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1D789A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A879F3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Кирова ул. 63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5B161F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6CA1F6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6F8E6090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51F1B65E" w14:textId="77777777">
        <w:trPr>
          <w:trHeight w:val="317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696AB4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2F6A70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Кирова ул. 3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130582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C71641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65ADA722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3DD465EE" w14:textId="77777777">
        <w:trPr>
          <w:trHeight w:val="225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EE0705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90209D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Кировский пер. 41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3FD9AF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8F06AF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780047EE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3FDF4851" w14:textId="77777777">
        <w:trPr>
          <w:trHeight w:val="225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5727AA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99742E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микрорайон  41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0AF73B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BB6934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67BFB067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297BB21A" w14:textId="77777777">
        <w:trPr>
          <w:trHeight w:val="225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E630A7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E55FB7" w14:textId="77777777" w:rsidR="003969AA" w:rsidRDefault="00E5501C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Подгорная ул. 6 д.  г. Краснослободск</w:t>
            </w:r>
          </w:p>
          <w:p w14:paraId="5A95E2CB" w14:textId="77777777" w:rsidR="003969AA" w:rsidRDefault="003969A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2A747E" w14:textId="77777777" w:rsidR="003969AA" w:rsidRDefault="00E5501C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C3CB15" w14:textId="77777777" w:rsidR="003969AA" w:rsidRDefault="00E5501C">
            <w:pPr>
              <w:widowControl w:val="0"/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4852BF24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6910C96D" w14:textId="77777777">
        <w:trPr>
          <w:trHeight w:val="225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6C6A1D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2F85C5" w14:textId="49B559EB" w:rsidR="003969AA" w:rsidRDefault="00E5501C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Б.</w:t>
            </w:r>
            <w:r w:rsidR="00AC0C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Хмельницкого ул. д. 23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2BA8FC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FEC442" w14:textId="77777777" w:rsidR="003969AA" w:rsidRDefault="00E5501C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5EBBE36E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34B8D151" w14:textId="77777777">
        <w:trPr>
          <w:trHeight w:val="225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0C4BF7" w14:textId="77777777" w:rsidR="003969AA" w:rsidRDefault="00E550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CB15C1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Луговая ул. 11 д. г. Краснослободск 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0E4A7A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4C2175" w14:textId="77777777" w:rsidR="003969AA" w:rsidRDefault="00E5501C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7EAC57FF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65C65F0D" w14:textId="77777777">
        <w:trPr>
          <w:trHeight w:val="240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42D7AF" w14:textId="77777777" w:rsidR="003969AA" w:rsidRDefault="00E550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592472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Максима Горького ул. 8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D81B62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9F3CB8" w14:textId="77777777" w:rsidR="003969AA" w:rsidRDefault="00E5501C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22E92893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03E59A4C" w14:textId="77777777">
        <w:trPr>
          <w:trHeight w:val="274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3952CA" w14:textId="77777777" w:rsidR="003969AA" w:rsidRDefault="00E550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29B36C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Заводской пер. 1 д. 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D51E3C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F5C222" w14:textId="77777777" w:rsidR="003969AA" w:rsidRDefault="00E5501C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1B256021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39963FBD" w14:textId="77777777">
        <w:trPr>
          <w:trHeight w:val="262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5D13F4" w14:textId="77777777" w:rsidR="003969AA" w:rsidRDefault="00E550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D32FE9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Красная Подгора ул. 8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E1E74B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730694" w14:textId="77777777" w:rsidR="003969AA" w:rsidRDefault="00E5501C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13D04FE8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3BB70071" w14:textId="77777777">
        <w:trPr>
          <w:trHeight w:val="279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1801F0" w14:textId="77777777" w:rsidR="003969AA" w:rsidRDefault="00E550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0F2A95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Красноармейская ул. 7 д. г. Краснослободск 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E15A2A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4CD466" w14:textId="77777777" w:rsidR="003969AA" w:rsidRDefault="00E5501C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767D3068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55E21568" w14:textId="77777777">
        <w:trPr>
          <w:trHeight w:val="270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98AFDC" w14:textId="77777777" w:rsidR="003969AA" w:rsidRDefault="00E550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9F8FB2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Халтурина ул. 26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587469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76A453" w14:textId="77777777" w:rsidR="003969AA" w:rsidRDefault="00E5501C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348B0F98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5F469C53" w14:textId="77777777">
        <w:trPr>
          <w:trHeight w:val="273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5C12CB" w14:textId="77777777" w:rsidR="003969AA" w:rsidRDefault="00E550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5512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3049D1AF" w14:textId="77777777" w:rsidR="003969AA" w:rsidRDefault="00E5501C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Молодежная ул. 2 д. г. Краснослободск</w:t>
            </w:r>
          </w:p>
          <w:p w14:paraId="1AFDFB8C" w14:textId="77777777" w:rsidR="003969AA" w:rsidRDefault="003969A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A7DC97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6EC63F34" w14:textId="77777777" w:rsidR="003969AA" w:rsidRDefault="00E5501C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4673B07E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15313B12" w14:textId="77777777">
        <w:trPr>
          <w:trHeight w:val="278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E81217" w14:textId="77777777" w:rsidR="003969AA" w:rsidRDefault="00E550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0AD274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Нагорная ул. 4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38544E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06F59A" w14:textId="77777777" w:rsidR="003969AA" w:rsidRDefault="00E5501C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4808D070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5A0F3909" w14:textId="77777777">
        <w:trPr>
          <w:trHeight w:val="267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B3E7F9" w14:textId="77777777" w:rsidR="003969AA" w:rsidRDefault="00E550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81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D70B68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Коммунальная ул.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д.2  г.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DD675B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D2C7FA" w14:textId="77777777" w:rsidR="003969AA" w:rsidRDefault="00E5501C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794EAB51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051E891C" w14:textId="77777777">
        <w:trPr>
          <w:trHeight w:val="286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0BFCCB" w14:textId="77777777" w:rsidR="003969AA" w:rsidRDefault="00E550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EDA827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Подгорная ул. 6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58A0AE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191C1C" w14:textId="77777777" w:rsidR="003969AA" w:rsidRDefault="00E5501C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70584366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6FAF44EC" w14:textId="77777777">
        <w:trPr>
          <w:trHeight w:val="261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7E9DC2" w14:textId="77777777" w:rsidR="003969AA" w:rsidRDefault="00E550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770A39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Садовая ул. 16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CFF22A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8A1DB6" w14:textId="77777777" w:rsidR="003969AA" w:rsidRDefault="00E5501C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4DA28AAF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5C1E1EA5" w14:textId="77777777">
        <w:trPr>
          <w:trHeight w:val="280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F405E0" w14:textId="77777777" w:rsidR="003969AA" w:rsidRDefault="00E550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922AD4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Молодежная ул. 8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81F9A7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537893" w14:textId="77777777" w:rsidR="003969AA" w:rsidRDefault="00E5501C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2D457173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7DF84B3F" w14:textId="77777777">
        <w:trPr>
          <w:trHeight w:val="283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8A7FEE" w14:textId="77777777" w:rsidR="003969AA" w:rsidRDefault="00E550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5A74B8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Дальняя ул. 4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3CBDF0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4F8D36" w14:textId="77777777" w:rsidR="003969AA" w:rsidRDefault="00E5501C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6EE90F2E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185DF4D5" w14:textId="77777777">
        <w:trPr>
          <w:trHeight w:val="260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6BB3B0" w14:textId="77777777" w:rsidR="003969AA" w:rsidRDefault="00E550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D92DE4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Дзержинского ул. 13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C2848D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6417D2" w14:textId="77777777" w:rsidR="003969AA" w:rsidRDefault="00E5501C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4CF2C435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35A19C81" w14:textId="77777777">
        <w:trPr>
          <w:trHeight w:val="277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863F1B" w14:textId="77777777" w:rsidR="003969AA" w:rsidRDefault="00E550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2FE3B3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Мичурина ул.  2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3F0B4A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A0F7BC" w14:textId="77777777" w:rsidR="003969AA" w:rsidRDefault="00E5501C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2F4CF00B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1EBF6C4C" w14:textId="77777777">
        <w:trPr>
          <w:trHeight w:val="268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FDD7C8" w14:textId="77777777" w:rsidR="003969AA" w:rsidRDefault="00E550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4BE21C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Красная Подгора ул. 55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2E0677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BAE935" w14:textId="77777777" w:rsidR="003969AA" w:rsidRDefault="00E5501C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23917843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002267FF" w14:textId="77777777">
        <w:trPr>
          <w:trHeight w:val="271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AA5DCD" w14:textId="77777777" w:rsidR="003969AA" w:rsidRDefault="00E550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DD522C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Свободы ул. 20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A62D83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2CD807" w14:textId="77777777" w:rsidR="003969AA" w:rsidRDefault="00E5501C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14684B6E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695E6AD4" w14:textId="77777777">
        <w:trPr>
          <w:trHeight w:val="290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FC5B7B" w14:textId="77777777" w:rsidR="003969AA" w:rsidRDefault="00E550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4E6037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Пионерская ул. 36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7CE00BC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FF1592" w14:textId="77777777" w:rsidR="003969AA" w:rsidRDefault="00E5501C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28EB63BF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1989F2A9" w14:textId="77777777">
        <w:trPr>
          <w:trHeight w:val="265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353C0D" w14:textId="77777777" w:rsidR="003969AA" w:rsidRDefault="00E550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4DB44A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1-й микрорайон д.44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0A2E21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98B17B" w14:textId="77777777" w:rsidR="003969AA" w:rsidRDefault="00E5501C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68DDA182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780DDF17" w14:textId="77777777">
        <w:trPr>
          <w:trHeight w:val="270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2F0F97" w14:textId="77777777" w:rsidR="003969AA" w:rsidRDefault="00E550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75F7AA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1-й микрорайон д.26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AAE624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4B9B18" w14:textId="77777777" w:rsidR="003969AA" w:rsidRDefault="00E5501C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56899B0B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759FD407" w14:textId="77777777">
        <w:trPr>
          <w:trHeight w:val="287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347D5A" w14:textId="77777777" w:rsidR="003969AA" w:rsidRDefault="00E550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B9B33F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Пальма ул. д.21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1E51A7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2F3E60" w14:textId="77777777" w:rsidR="003969AA" w:rsidRDefault="00E5501C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7378A005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4F1BFA4C" w14:textId="77777777">
        <w:trPr>
          <w:trHeight w:val="264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960642" w14:textId="77777777" w:rsidR="003969AA" w:rsidRDefault="00E550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7AD33E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пл.Советская д. 24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06AD04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2854D6" w14:textId="77777777" w:rsidR="003969AA" w:rsidRDefault="00E5501C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7D4B5C2C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18C89A64" w14:textId="77777777">
        <w:trPr>
          <w:trHeight w:val="281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5E0840" w14:textId="77777777" w:rsidR="003969AA" w:rsidRDefault="00E550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6F8CDD" w14:textId="77777777" w:rsidR="003969AA" w:rsidRDefault="00E5501C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ИП «Буданова Н.Н.» </w:t>
            </w:r>
          </w:p>
          <w:p w14:paraId="337BDFD0" w14:textId="77777777" w:rsidR="003969AA" w:rsidRDefault="00E5501C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Кирова ул., д.61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460D20" w14:textId="77777777" w:rsidR="003969AA" w:rsidRDefault="00E5501C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1,1; 0,24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47240F1" w14:textId="77777777" w:rsidR="003969AA" w:rsidRDefault="00E5501C">
            <w:pPr>
              <w:widowControl w:val="0"/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6E323FDB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407FE" w14:paraId="36F42F7E" w14:textId="77777777">
        <w:trPr>
          <w:trHeight w:val="281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FFA7F3" w14:textId="24F3BB96" w:rsidR="00B407FE" w:rsidRDefault="00B407F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6A3E07" w14:textId="77777777" w:rsidR="00B407FE" w:rsidRDefault="00B407FE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ИП «Шуватов В.И.»</w:t>
            </w:r>
          </w:p>
          <w:p w14:paraId="30DB1448" w14:textId="62FC8A4B" w:rsidR="00B407FE" w:rsidRDefault="00B407FE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Микрорайон – 2, д.6а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FA5E37F" w14:textId="6956CBEB" w:rsidR="00B407FE" w:rsidRDefault="00B407FE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157B11" w14:textId="41D9ECFC" w:rsidR="00B407FE" w:rsidRDefault="00B407FE">
            <w:pPr>
              <w:widowControl w:val="0"/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251F25A7" w14:textId="77777777" w:rsidR="00B407FE" w:rsidRDefault="00B407F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A7C2A" w14:paraId="3DAC98A1" w14:textId="77777777">
        <w:trPr>
          <w:trHeight w:val="281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2F6FFC" w14:textId="324ED57F" w:rsidR="007A7C2A" w:rsidRDefault="007A7C2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9396C4" w14:textId="77777777" w:rsidR="007A7C2A" w:rsidRDefault="007A7C2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АО «Тандер»</w:t>
            </w:r>
          </w:p>
          <w:p w14:paraId="0CE7E29A" w14:textId="192DEF8C" w:rsidR="007A7C2A" w:rsidRDefault="007A7C2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Микрорайон – 1, д.1,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ECEF6F" w14:textId="3425906C" w:rsidR="007A7C2A" w:rsidRDefault="007A7C2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AA45B9" w14:textId="20224C1D" w:rsidR="007A7C2A" w:rsidRDefault="007A7C2A">
            <w:pPr>
              <w:widowControl w:val="0"/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bookmarkStart w:id="2" w:name="_GoBack"/>
            <w:bookmarkEnd w:id="2"/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3141A03A" w14:textId="77777777" w:rsidR="007A7C2A" w:rsidRDefault="007A7C2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03782BD5" w14:textId="77777777">
        <w:trPr>
          <w:trHeight w:val="685"/>
        </w:trPr>
        <w:tc>
          <w:tcPr>
            <w:tcW w:w="576" w:type="dxa"/>
          </w:tcPr>
          <w:p w14:paraId="62D79C1C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2" w:type="dxa"/>
          </w:tcPr>
          <w:p w14:paraId="048CB757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1" w:type="dxa"/>
          </w:tcPr>
          <w:p w14:paraId="25623DED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14:paraId="44EE8537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0D7959D6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53053BC1" w14:textId="77777777">
        <w:trPr>
          <w:trHeight w:val="685"/>
        </w:trPr>
        <w:tc>
          <w:tcPr>
            <w:tcW w:w="576" w:type="dxa"/>
          </w:tcPr>
          <w:p w14:paraId="343629A0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2" w:type="dxa"/>
          </w:tcPr>
          <w:p w14:paraId="1CE7AF27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1" w:type="dxa"/>
          </w:tcPr>
          <w:p w14:paraId="7F371E57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14:paraId="0093F222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9" w:type="dxa"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46BCC603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AD2382E" w14:textId="77777777" w:rsidR="003969AA" w:rsidRDefault="003969AA">
      <w:pPr>
        <w:tabs>
          <w:tab w:val="left" w:pos="243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3969AA">
      <w:pgSz w:w="11906" w:h="16838"/>
      <w:pgMar w:top="567" w:right="567" w:bottom="567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800A70"/>
    <w:multiLevelType w:val="multilevel"/>
    <w:tmpl w:val="191C9F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9942D5B"/>
    <w:multiLevelType w:val="multilevel"/>
    <w:tmpl w:val="9604A6E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  <w:num w:numId="3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69AA"/>
    <w:rsid w:val="001228EF"/>
    <w:rsid w:val="001D06BA"/>
    <w:rsid w:val="002B67A6"/>
    <w:rsid w:val="003969AA"/>
    <w:rsid w:val="005E2DA7"/>
    <w:rsid w:val="007A7C2A"/>
    <w:rsid w:val="00890118"/>
    <w:rsid w:val="0092275B"/>
    <w:rsid w:val="00AC0C9A"/>
    <w:rsid w:val="00B07F51"/>
    <w:rsid w:val="00B407FE"/>
    <w:rsid w:val="00C64650"/>
    <w:rsid w:val="00E5501C"/>
    <w:rsid w:val="00F61AEB"/>
    <w:rsid w:val="00FA4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3E2C5"/>
  <w15:docId w15:val="{36E8E96F-59B2-425D-A3A3-8D28EAD34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AF5336"/>
    <w:pPr>
      <w:spacing w:after="200" w:line="276" w:lineRule="auto"/>
    </w:pPr>
    <w:rPr>
      <w:rFonts w:ascii="Calibri" w:eastAsiaTheme="minorEastAsia" w:hAnsi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semiHidden/>
    <w:unhideWhenUsed/>
    <w:rsid w:val="00AF5336"/>
    <w:rPr>
      <w:color w:val="0000FF"/>
      <w:u w:val="single"/>
    </w:rPr>
  </w:style>
  <w:style w:type="character" w:customStyle="1" w:styleId="a3">
    <w:name w:val="Текст выноски Знак"/>
    <w:basedOn w:val="a0"/>
    <w:uiPriority w:val="99"/>
    <w:semiHidden/>
    <w:qFormat/>
    <w:rsid w:val="00D53A98"/>
    <w:rPr>
      <w:rFonts w:ascii="Segoe UI" w:eastAsiaTheme="minorEastAsia" w:hAnsi="Segoe UI" w:cs="Segoe UI"/>
      <w:sz w:val="18"/>
      <w:szCs w:val="18"/>
      <w:lang w:eastAsia="ru-RU"/>
    </w:rPr>
  </w:style>
  <w:style w:type="paragraph" w:styleId="a4">
    <w:name w:val="Title"/>
    <w:basedOn w:val="a"/>
    <w:next w:val="a5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5">
    <w:name w:val="Body Text"/>
    <w:basedOn w:val="a"/>
    <w:pPr>
      <w:spacing w:after="140"/>
    </w:pPr>
  </w:style>
  <w:style w:type="paragraph" w:styleId="a6">
    <w:name w:val="List"/>
    <w:basedOn w:val="a5"/>
    <w:rPr>
      <w:rFonts w:cs="Lucida Sans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Lucida Sans"/>
    </w:rPr>
  </w:style>
  <w:style w:type="paragraph" w:styleId="a9">
    <w:name w:val="List Paragraph"/>
    <w:basedOn w:val="a"/>
    <w:uiPriority w:val="34"/>
    <w:qFormat/>
    <w:rsid w:val="00AF5336"/>
    <w:pPr>
      <w:ind w:left="720"/>
      <w:contextualSpacing/>
    </w:pPr>
  </w:style>
  <w:style w:type="paragraph" w:styleId="aa">
    <w:name w:val="Balloon Text"/>
    <w:basedOn w:val="a"/>
    <w:uiPriority w:val="99"/>
    <w:semiHidden/>
    <w:unhideWhenUsed/>
    <w:qFormat/>
    <w:rsid w:val="00D53A98"/>
    <w:pPr>
      <w:spacing w:after="0" w:line="240" w:lineRule="auto"/>
    </w:pPr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docs.cntd.ru/document/901711591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5</Pages>
  <Words>1342</Words>
  <Characters>7653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dc:description/>
  <cp:lastModifiedBy>Borodina</cp:lastModifiedBy>
  <cp:revision>6</cp:revision>
  <cp:lastPrinted>2023-02-27T06:58:00Z</cp:lastPrinted>
  <dcterms:created xsi:type="dcterms:W3CDTF">2023-01-09T13:12:00Z</dcterms:created>
  <dcterms:modified xsi:type="dcterms:W3CDTF">2023-03-14T13:22:00Z</dcterms:modified>
  <dc:language>en-US</dc:language>
</cp:coreProperties>
</file>